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2143" w:tblpY="6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</w:tblGrid>
      <w:tr w:rsidR="00795DCD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719" w:type="dxa"/>
          </w:tcPr>
          <w:p w:rsidR="00795DCD" w:rsidRDefault="00795DCD" w:rsidP="00795DC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bookmarkStart w:id="0" w:name="_GoBack"/>
            <w:bookmarkEnd w:id="0"/>
            <w:r w:rsidRPr="00795D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収　入　印　紙</w:t>
            </w:r>
          </w:p>
          <w:p w:rsidR="00795DCD" w:rsidRDefault="00795DCD" w:rsidP="00795DC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795D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消印しないこと</w:t>
            </w:r>
          </w:p>
        </w:tc>
      </w:tr>
    </w:tbl>
    <w:p w:rsid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（様式例）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Pr="00795DCD" w:rsidRDefault="00795DCD" w:rsidP="00795DCD">
      <w:pPr>
        <w:ind w:firstLineChars="200" w:firstLine="440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              （捨て印）</w:t>
      </w:r>
    </w:p>
    <w:p w:rsid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Pr="00795DCD" w:rsidRDefault="00795DCD" w:rsidP="00795DCD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795DCD">
        <w:rPr>
          <w:rFonts w:ascii="ＭＳ Ｐゴシック" w:eastAsia="ＭＳ Ｐゴシック" w:hAnsi="ＭＳ Ｐゴシック" w:hint="eastAsia"/>
          <w:sz w:val="28"/>
          <w:szCs w:val="28"/>
        </w:rPr>
        <w:t>登録名義人表示変更登録申請書</w:t>
      </w:r>
    </w:p>
    <w:p w:rsid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Default="00795DCD" w:rsidP="00B43FC0">
      <w:pPr>
        <w:ind w:leftChars="2828" w:left="5939" w:firstLineChars="200" w:firstLine="440"/>
        <w:jc w:val="left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　　年　　月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Default="00795DCD" w:rsidP="00795DCD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北海道経済産業局長　殿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Default="00795DCD" w:rsidP="00795DCD">
      <w:pPr>
        <w:ind w:leftChars="1542" w:left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郵便番号</w:t>
      </w:r>
    </w:p>
    <w:p w:rsidR="00795DCD" w:rsidRDefault="00795DCD" w:rsidP="00795DCD">
      <w:pPr>
        <w:ind w:leftChars="1542" w:left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住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所（新住所を記載する）</w:t>
      </w:r>
    </w:p>
    <w:p w:rsidR="00795DCD" w:rsidRDefault="00795DCD" w:rsidP="00795DCD">
      <w:pPr>
        <w:ind w:leftChars="1542" w:left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登録名義人  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印</w:t>
      </w:r>
    </w:p>
    <w:p w:rsidR="00795DCD" w:rsidRDefault="00795DCD" w:rsidP="00795DCD">
      <w:pPr>
        <w:ind w:leftChars="1542" w:left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電話番号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Default="00795DCD" w:rsidP="00795DCD">
      <w:pPr>
        <w:ind w:firstLineChars="100" w:firstLine="220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下記のとおり登録されたく申請します。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Pr="00795DCD" w:rsidRDefault="00795DCD" w:rsidP="00795DCD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１　鉱区所在地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○○国○○○郡○○○町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２　登録番号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○○国○掘権登録第○○○○○号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３　登録の原因及びその日付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○○年○○月○○日住所移転</w:t>
      </w:r>
    </w:p>
    <w:p w:rsidR="00795DCD" w:rsidRPr="00795DCD" w:rsidRDefault="00795DCD" w:rsidP="00795DCD">
      <w:pPr>
        <w:ind w:leftChars="1541" w:left="3236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または住居表示変更等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４　登録の目的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○掘権者</w:t>
      </w:r>
      <w:r w:rsidRPr="000449F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（登録名義人名）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の住所</w:t>
      </w:r>
      <w:r w:rsidRPr="000449F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（旧住所）</w:t>
      </w:r>
    </w:p>
    <w:p w:rsidR="00795DCD" w:rsidRPr="00795DCD" w:rsidRDefault="00795DCD" w:rsidP="00795DCD">
      <w:pPr>
        <w:ind w:leftChars="1542" w:left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Pr="000449F0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（新住所）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に変更の付記登録</w:t>
      </w:r>
    </w:p>
    <w:p w:rsid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５　登録免許税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金○，○○○円</w:t>
      </w: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６　添付書類               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申請書副本    　　　　　　　　　  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１通</w:t>
      </w:r>
    </w:p>
    <w:p w:rsidR="00B71617" w:rsidRDefault="00795DCD" w:rsidP="00795DCD">
      <w:pPr>
        <w:ind w:firstLineChars="1472" w:firstLine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住民票（法人は</w:t>
      </w:r>
      <w:r w:rsidR="005A3FC3">
        <w:rPr>
          <w:rFonts w:ascii="ＭＳ Ｐゴシック" w:eastAsia="ＭＳ Ｐゴシック" w:hAnsi="ＭＳ Ｐゴシック" w:hint="eastAsia"/>
          <w:sz w:val="22"/>
          <w:szCs w:val="22"/>
        </w:rPr>
        <w:t>登記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 xml:space="preserve">簿謄（抄）本）　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１通</w:t>
      </w:r>
    </w:p>
    <w:p w:rsidR="005A3FC3" w:rsidRDefault="005A3FC3" w:rsidP="005A3FC3">
      <w:pPr>
        <w:ind w:firstLineChars="1390" w:firstLine="3058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※登記簿抄本は一部事項証明書でもよい</w:t>
      </w:r>
    </w:p>
    <w:p w:rsidR="005A3FC3" w:rsidRDefault="005A3FC3" w:rsidP="005A3FC3">
      <w:pPr>
        <w:ind w:firstLineChars="1390" w:firstLine="3058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※登記簿謄本は全部事項証明書でもよい</w:t>
      </w:r>
    </w:p>
    <w:p w:rsidR="00B71617" w:rsidRDefault="00795DCD" w:rsidP="00B71617">
      <w:pPr>
        <w:ind w:firstLineChars="1472" w:firstLine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委任状等その権限を証する書面  　　 １通</w:t>
      </w:r>
    </w:p>
    <w:p w:rsidR="00795DCD" w:rsidRDefault="00795DCD" w:rsidP="00B71617">
      <w:pPr>
        <w:ind w:firstLineChars="1472" w:firstLine="323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（代理人による申請の場合）</w:t>
      </w:r>
    </w:p>
    <w:p w:rsidR="00B71617" w:rsidRDefault="00B71617" w:rsidP="00B7161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B71617" w:rsidRPr="00B71617" w:rsidRDefault="00B71617" w:rsidP="00B7161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95DCD" w:rsidRPr="00795DCD" w:rsidRDefault="00795DCD" w:rsidP="00795DCD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（注）申請に当たっての注意事項</w:t>
      </w:r>
    </w:p>
    <w:p w:rsidR="00795DCD" w:rsidRPr="00795DCD" w:rsidRDefault="00795DCD" w:rsidP="00B71617">
      <w:pPr>
        <w:ind w:leftChars="86" w:left="359" w:hangingChars="81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１　通常の場合（住居表示変更等以外）</w:t>
      </w:r>
    </w:p>
    <w:p w:rsidR="00B71617" w:rsidRDefault="00795DCD" w:rsidP="00B71617">
      <w:pPr>
        <w:ind w:leftChars="171" w:left="537" w:hangingChars="81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(1)申請書は正副２通作成し、登録免許税が１鉱区につき１，０００円ですので、正本に１鉱区につき１，０００円相当額の収入印紙を貼ること。</w:t>
      </w:r>
    </w:p>
    <w:p w:rsidR="00B71617" w:rsidRDefault="00795DCD" w:rsidP="00B71617">
      <w:pPr>
        <w:ind w:leftChars="171" w:left="537" w:hangingChars="81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(2)登録の原因の日付は実際に変更した日付を記入すること。</w:t>
      </w:r>
    </w:p>
    <w:p w:rsidR="00795DCD" w:rsidRPr="00795DCD" w:rsidRDefault="00795DCD" w:rsidP="00B71617">
      <w:pPr>
        <w:ind w:leftChars="171" w:left="537" w:hangingChars="81" w:hanging="178"/>
        <w:rPr>
          <w:rFonts w:ascii="ＭＳ Ｐゴシック" w:eastAsia="ＭＳ Ｐゴシック" w:hAnsi="ＭＳ Ｐゴシック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(3)郵便で差出すときは、書留の取扱とした第一種郵便物をもって提出すること。</w:t>
      </w:r>
      <w:r w:rsidRPr="00795DCD">
        <w:rPr>
          <w:rFonts w:ascii="ＭＳ Ｐゴシック" w:eastAsia="ＭＳ Ｐゴシック" w:hAnsi="ＭＳ Ｐゴシック"/>
          <w:sz w:val="22"/>
          <w:szCs w:val="22"/>
        </w:rPr>
        <w:t xml:space="preserve"> </w:t>
      </w:r>
    </w:p>
    <w:p w:rsidR="00795DCD" w:rsidRPr="00795DCD" w:rsidRDefault="00795DCD" w:rsidP="00B71617">
      <w:pPr>
        <w:ind w:leftChars="85" w:left="358" w:hangingChars="82" w:hanging="180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２　住居表示変更等の場合は、次のことに注意のこと。</w:t>
      </w:r>
    </w:p>
    <w:p w:rsidR="00B71617" w:rsidRDefault="00795DCD" w:rsidP="00B71617">
      <w:pPr>
        <w:ind w:leftChars="172" w:left="539" w:hangingChars="81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(1)申請書は正副２通作成すること。</w:t>
      </w:r>
    </w:p>
    <w:p w:rsidR="00B71617" w:rsidRDefault="00795DCD" w:rsidP="00B71617">
      <w:pPr>
        <w:ind w:leftChars="172" w:left="539" w:hangingChars="81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(2)登録免許税は非課税</w:t>
      </w:r>
      <w:r w:rsidR="005A3FC3">
        <w:rPr>
          <w:rFonts w:ascii="ＭＳ Ｐゴシック" w:eastAsia="ＭＳ Ｐゴシック" w:hAnsi="ＭＳ Ｐゴシック" w:hint="eastAsia"/>
          <w:sz w:val="22"/>
          <w:szCs w:val="22"/>
        </w:rPr>
        <w:t>なの</w:t>
      </w: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で、５．登録免許税欄の金○○円を非課税と記入すること。</w:t>
      </w:r>
    </w:p>
    <w:p w:rsidR="00B71617" w:rsidRDefault="00795DCD" w:rsidP="00B71617">
      <w:pPr>
        <w:ind w:leftChars="172" w:left="539" w:hangingChars="81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(3)登録の原因の日付は住居表示実施日を記入すること。</w:t>
      </w:r>
    </w:p>
    <w:p w:rsidR="00B71617" w:rsidRDefault="00795DCD" w:rsidP="00B71617">
      <w:pPr>
        <w:ind w:leftChars="172" w:left="539" w:hangingChars="81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(4)市町村長の証明書を添付書類として添付すること。</w:t>
      </w:r>
    </w:p>
    <w:p w:rsidR="00B71617" w:rsidRDefault="00795DCD" w:rsidP="00B71617">
      <w:pPr>
        <w:ind w:leftChars="256" w:left="538" w:firstLine="1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住民票（法人は登録簿謄（抄）本）の添付は不要です。</w:t>
      </w:r>
    </w:p>
    <w:p w:rsidR="00B71617" w:rsidRDefault="00795DCD" w:rsidP="00B71617">
      <w:pPr>
        <w:ind w:leftChars="171" w:left="537" w:hanging="178"/>
        <w:rPr>
          <w:rFonts w:ascii="ＭＳ Ｐゴシック" w:eastAsia="ＭＳ Ｐゴシック" w:hAnsi="ＭＳ Ｐゴシック" w:hint="eastAsia"/>
          <w:sz w:val="22"/>
          <w:szCs w:val="22"/>
        </w:rPr>
      </w:pPr>
      <w:r w:rsidRPr="00795DCD">
        <w:rPr>
          <w:rFonts w:ascii="ＭＳ Ｐゴシック" w:eastAsia="ＭＳ Ｐゴシック" w:hAnsi="ＭＳ Ｐゴシック" w:hint="eastAsia"/>
          <w:sz w:val="22"/>
          <w:szCs w:val="22"/>
        </w:rPr>
        <w:t>(5)郵便で差出すときは、書留の取扱とした第一種郵便物をもって提出すること。</w:t>
      </w:r>
    </w:p>
    <w:p w:rsidR="00B71617" w:rsidRDefault="00B71617" w:rsidP="00B71617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sectPr w:rsidR="00B71617" w:rsidSect="005A3FC3"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32" w:rsidRDefault="001E6A32" w:rsidP="001E6A32">
      <w:r>
        <w:separator/>
      </w:r>
    </w:p>
  </w:endnote>
  <w:endnote w:type="continuationSeparator" w:id="0">
    <w:p w:rsidR="001E6A32" w:rsidRDefault="001E6A32" w:rsidP="001E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32" w:rsidRDefault="001E6A32" w:rsidP="001E6A32">
      <w:r>
        <w:separator/>
      </w:r>
    </w:p>
  </w:footnote>
  <w:footnote w:type="continuationSeparator" w:id="0">
    <w:p w:rsidR="001E6A32" w:rsidRDefault="001E6A32" w:rsidP="001E6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DCD"/>
    <w:rsid w:val="000449F0"/>
    <w:rsid w:val="001E6A32"/>
    <w:rsid w:val="00513705"/>
    <w:rsid w:val="005A3FC3"/>
    <w:rsid w:val="00795DCD"/>
    <w:rsid w:val="00B43FC0"/>
    <w:rsid w:val="00B71617"/>
    <w:rsid w:val="00B91807"/>
    <w:rsid w:val="00B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3F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6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A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E6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2019-04-26T05:08:00Z</dcterms:created>
  <dcterms:modified xsi:type="dcterms:W3CDTF">2019-04-26T05:08:00Z</dcterms:modified>
</cp:coreProperties>
</file>